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77777777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7D7FB6C7" w14:textId="30055A51" w:rsidR="00D13F5A" w:rsidRPr="00D13F5A" w:rsidRDefault="00E122DD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Feb. 19</w:t>
      </w:r>
      <w:r w:rsidR="00233A8B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2020</w:t>
      </w:r>
    </w:p>
    <w:p w14:paraId="2793DBE4" w14:textId="1AD76D5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@ 4:00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p.m. in </w:t>
      </w:r>
      <w:r>
        <w:rPr>
          <w:rFonts w:ascii="Calibri" w:eastAsia="Times New Roman" w:hAnsi="Calibri" w:cs="Times New Roman"/>
          <w:b/>
          <w:bCs/>
          <w:sz w:val="40"/>
          <w:szCs w:val="40"/>
        </w:rPr>
        <w:t>room, 302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7"/>
        <w:gridCol w:w="2441"/>
        <w:gridCol w:w="2441"/>
        <w:gridCol w:w="77"/>
      </w:tblGrid>
      <w:tr w:rsidR="00DD6BAE" w:rsidRPr="00D13F5A" w14:paraId="71F3D316" w14:textId="77777777" w:rsidTr="00781226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51A6FE78" w14:textId="0BDD6E7A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Carmen Petrosian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Classified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7D24A7" w14:textId="23AEAF46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28D7B6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396F480E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Cristina Marquez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34B2C40E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21C475B2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Enia Rocha</w:t>
            </w:r>
            <w:r>
              <w:t xml:space="preserve">   </w:t>
            </w:r>
            <w:r>
              <w:rPr>
                <w:i/>
              </w:rPr>
              <w:t>Parent</w:t>
            </w:r>
            <w:r w:rsidR="0088687D">
              <w:rPr>
                <w:i/>
              </w:rPr>
              <w:t xml:space="preserve">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91AC20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2260D39C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</w:t>
            </w:r>
            <w:r w:rsidRPr="00DD6BAE">
              <w:rPr>
                <w:rFonts w:ascii="Calibri" w:hAnsi="Calibri"/>
                <w:b/>
              </w:rPr>
              <w:t>é</w:t>
            </w:r>
            <w:r w:rsidRPr="00DD6BAE">
              <w:rPr>
                <w:b/>
              </w:rPr>
              <w:t>Keisha Lopez-Lary</w:t>
            </w:r>
            <w:r>
              <w:rPr>
                <w:rFonts w:ascii="Calibri" w:eastAsia="Times New Roman" w:hAnsi="Calibri" w:cs="Times New Roman"/>
                <w:b/>
              </w:rPr>
              <w:t xml:space="preserve">   </w:t>
            </w:r>
            <w:r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73C54288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671C483D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2EE0D17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0DE769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30C42FF" w14:textId="6054725D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Maria Auditor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8730D9F" w14:textId="02224584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5F164D69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635E4EC1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Maria Ortiz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2C955644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E1C9712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A48D7B" w14:textId="098418A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Mark Sheffield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D4ADCE" w14:textId="7D60AA0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998CA9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DC6236" w14:textId="3F4C0D7D" w:rsidR="00DD6BAE" w:rsidRPr="00DD6BAE" w:rsidRDefault="00DD6BAE" w:rsidP="000638E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Noemi Hanono</w:t>
            </w:r>
            <w:r>
              <w:t xml:space="preserve">   </w:t>
            </w:r>
            <w:r w:rsidR="000638EC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B06ED6" w14:textId="49422A9A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BB0DD4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310047A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Pam Ambrose</w:t>
            </w:r>
            <w:r>
              <w:t xml:space="preserve">   </w:t>
            </w:r>
            <w:r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1E1F21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4790B0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252610" w14:textId="413271B0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Stephanie Dahlstrom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B31FBAA" w14:textId="65621AB2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DD29043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07CA5A43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217A771" w:rsidR="00DD6BAE" w:rsidRPr="000638EC" w:rsidRDefault="000638EC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 w:rsidRPr="000638EC">
              <w:rPr>
                <w:rFonts w:asciiTheme="majorHAnsi" w:eastAsia="Times New Roman" w:hAnsiTheme="majorHAnsi" w:cstheme="majorHAnsi"/>
              </w:rPr>
              <w:t>X</w:t>
            </w:r>
          </w:p>
        </w:tc>
      </w:tr>
      <w:tr w:rsidR="00DD6BAE" w:rsidRPr="00D13F5A" w14:paraId="2BDC3D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00F254AD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2F99F18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at :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00EB75B0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46FEB778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34D150CF" w14:textId="77777777" w:rsidR="00F254AD" w:rsidRPr="00D13F5A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4CF97818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E2CF2E" w14:textId="77B07A5F" w:rsidR="00D13F5A" w:rsidRPr="00D13F5A" w:rsidRDefault="000E3D12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>25</w:t>
            </w:r>
            <w:r w:rsidR="00D13F5A" w:rsidRPr="00D13F5A">
              <w:rPr>
                <w:rFonts w:ascii="Calibri" w:eastAsia="Times New Roman" w:hAnsi="Calibri" w:cs="Times New Roman"/>
              </w:rPr>
              <w:t xml:space="preserve">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39DCC1" w14:textId="1E597621" w:rsidR="000E3D12" w:rsidRPr="000E3D12" w:rsidRDefault="000E3D12" w:rsidP="000E3D12">
            <w:pPr>
              <w:textAlignment w:val="baseline"/>
              <w:rPr>
                <w:rFonts w:ascii="Calibri" w:eastAsia="Times New Roman" w:hAnsi="Calibri" w:cs="Times New Roman"/>
                <w:b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233A8B">
              <w:rPr>
                <w:rFonts w:ascii="Calibri" w:eastAsia="Times New Roman" w:hAnsi="Calibri" w:cs="Times New Roman"/>
                <w:b/>
                <w:bCs/>
              </w:rPr>
              <w:t xml:space="preserve">Data: </w:t>
            </w:r>
            <w:r w:rsidR="00233A8B" w:rsidRP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2224D19E" w14:textId="776B2852" w:rsidR="00D13F5A" w:rsidRPr="00D13F5A" w:rsidRDefault="00D13F5A" w:rsidP="000E3D12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98A62B3" w14:textId="2B26D315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 </w:t>
            </w:r>
          </w:p>
        </w:tc>
      </w:tr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1288F74F" w:rsidR="00D13F5A" w:rsidRPr="00D13F5A" w:rsidRDefault="000E3D12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5</w:t>
            </w:r>
            <w:r w:rsidR="00D13F5A" w:rsidRPr="00D13F5A">
              <w:rPr>
                <w:rFonts w:ascii="Calibri" w:eastAsia="Times New Roman" w:hAnsi="Calibri" w:cs="Times New Roman"/>
              </w:rPr>
              <w:t xml:space="preserve">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6964D2" w14:textId="4E99B1F1" w:rsidR="00F254AD" w:rsidRPr="000E3D12" w:rsidRDefault="000E3D12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Budget: </w:t>
            </w:r>
            <w:r w:rsidRP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A959CE3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0EA8091" w14:textId="62C2FF19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  <w:r w:rsidR="009B1520" w:rsidRPr="00D13F5A">
              <w:rPr>
                <w:rFonts w:ascii="Calibri" w:eastAsia="Times New Roman" w:hAnsi="Calibri" w:cs="Times New Roman"/>
                <w:color w:val="808080"/>
              </w:rPr>
              <w:t xml:space="preserve"> min</w:t>
            </w:r>
            <w:r w:rsidR="009B1520"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62D8EB" w14:textId="1C6762B0" w:rsidR="009B1520" w:rsidRPr="000E3D12" w:rsidRDefault="000E3D12" w:rsidP="00304A27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Committees Report: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2DECBA8" w14:textId="3C24F45D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08327C" w14:textId="77777777" w:rsidR="000E3D12" w:rsidRDefault="000E3D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Committee </w:t>
            </w:r>
          </w:p>
          <w:p w14:paraId="0837AA86" w14:textId="4461FFA9" w:rsidR="009B1520" w:rsidRPr="009B1520" w:rsidRDefault="000E3D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Chairs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E01D8C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8B091DF" w14:textId="77777777" w:rsidR="009B1520" w:rsidRPr="009B1520" w:rsidRDefault="009B1520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D8F6F2" w14:textId="55A86851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Leader in Me: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0E3D12" w:rsidRP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3D48D10A" w14:textId="6DC9AA33" w:rsidR="009B1520" w:rsidRPr="009B1520" w:rsidRDefault="009B1520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D883910" w14:textId="746404F9" w:rsidR="009B1520" w:rsidRPr="009B1520" w:rsidRDefault="000E3D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Teachers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bookmarkStart w:id="0" w:name="_GoBack"/>
            <w:bookmarkEnd w:id="0"/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04A27" w:rsidRPr="000E3D12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Oral Commu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>n</w:t>
            </w:r>
            <w:r>
              <w:rPr>
                <w:rFonts w:ascii="Calibri" w:eastAsia="Times New Roman" w:hAnsi="Calibri" w:cs="Times New Roman"/>
                <w:b/>
                <w:bCs/>
              </w:rPr>
              <w:t>ications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17860DF8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41230B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FEA1951" w14:textId="0C939DC2" w:rsidR="00304A27" w:rsidRPr="00CF54A2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Items For Next Agenda:</w:t>
            </w:r>
            <w:r w:rsidR="00CF54A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CF54A2">
              <w:rPr>
                <w:rFonts w:ascii="Calibri" w:eastAsia="Times New Roman" w:hAnsi="Calibri" w:cs="Times New Roman"/>
                <w:bCs/>
                <w:i/>
              </w:rPr>
              <w:t>Informational</w:t>
            </w:r>
          </w:p>
          <w:p w14:paraId="72D9F45E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E809FFA" w14:textId="3B20D9B4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  <w:r w:rsidR="000E3D12">
              <w:rPr>
                <w:rFonts w:ascii="Calibri" w:eastAsia="Times New Roman" w:hAnsi="Calibri" w:cs="Times New Roman"/>
              </w:rPr>
              <w:t>All</w:t>
            </w:r>
          </w:p>
        </w:tc>
      </w:tr>
      <w:tr w:rsidR="00304A27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04A27" w:rsidRPr="00304A27" w:rsidRDefault="00CF54A2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="00304A27"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="00304A27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470F99A" w:rsidR="00304A27" w:rsidRPr="00D13F5A" w:rsidRDefault="00304A27" w:rsidP="007B0416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0CD295E6" w14:textId="5EA52EF4" w:rsidR="00304A27" w:rsidRDefault="00DA4432" w:rsidP="00304A27">
      <w:r>
        <w:t>Ne</w:t>
      </w:r>
      <w:r w:rsidR="00C550AC">
        <w:t xml:space="preserve">xt </w:t>
      </w:r>
      <w:r w:rsidR="00E122DD">
        <w:t>meeting is Wednesday, March 11</w:t>
      </w:r>
      <w:r>
        <w:t xml:space="preserve"> at 4 pm in room 302</w:t>
      </w:r>
    </w:p>
    <w:p w14:paraId="1E421F65" w14:textId="77777777" w:rsidR="00C71770" w:rsidRDefault="00DA7AE3"/>
    <w:sectPr w:rsidR="00C71770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88A847" w14:textId="77777777" w:rsidR="00DA7AE3" w:rsidRDefault="00DA7AE3" w:rsidP="00233A8B">
      <w:r>
        <w:separator/>
      </w:r>
    </w:p>
  </w:endnote>
  <w:endnote w:type="continuationSeparator" w:id="0">
    <w:p w14:paraId="5673AFE0" w14:textId="77777777" w:rsidR="00DA7AE3" w:rsidRDefault="00DA7AE3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E325E6" w14:textId="77777777" w:rsidR="00DA7AE3" w:rsidRDefault="00DA7AE3" w:rsidP="00233A8B">
      <w:r>
        <w:separator/>
      </w:r>
    </w:p>
  </w:footnote>
  <w:footnote w:type="continuationSeparator" w:id="0">
    <w:p w14:paraId="6893F304" w14:textId="77777777" w:rsidR="00DA7AE3" w:rsidRDefault="00DA7AE3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5"/>
    <w:lvlOverride w:ilvl="2">
      <w:lvl w:ilvl="2">
        <w:numFmt w:val="decimal"/>
        <w:lvlText w:val="%3."/>
        <w:lvlJc w:val="left"/>
      </w:lvl>
    </w:lvlOverride>
  </w:num>
  <w:num w:numId="6">
    <w:abstractNumId w:val="5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F5A"/>
    <w:rsid w:val="000638EC"/>
    <w:rsid w:val="00077ADC"/>
    <w:rsid w:val="00082390"/>
    <w:rsid w:val="000C183A"/>
    <w:rsid w:val="000E3D12"/>
    <w:rsid w:val="00233A8B"/>
    <w:rsid w:val="002B1B5E"/>
    <w:rsid w:val="00304A27"/>
    <w:rsid w:val="0088687D"/>
    <w:rsid w:val="009B1520"/>
    <w:rsid w:val="00AB198D"/>
    <w:rsid w:val="00C550AC"/>
    <w:rsid w:val="00CF54A2"/>
    <w:rsid w:val="00D13F5A"/>
    <w:rsid w:val="00DA4432"/>
    <w:rsid w:val="00DA7AE3"/>
    <w:rsid w:val="00DD6BAE"/>
    <w:rsid w:val="00E122DD"/>
    <w:rsid w:val="00EB75B0"/>
    <w:rsid w:val="00EB7CEC"/>
    <w:rsid w:val="00F25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2020-02-16T20:52:00Z</dcterms:created>
  <dcterms:modified xsi:type="dcterms:W3CDTF">2020-02-16T20:52:00Z</dcterms:modified>
</cp:coreProperties>
</file>